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EEF5" w14:textId="77777777" w:rsidR="007F60B4" w:rsidRDefault="007F60B4">
      <w:pPr>
        <w:spacing w:before="153"/>
        <w:ind w:left="1749" w:right="919" w:hanging="3"/>
        <w:jc w:val="center"/>
        <w:rPr>
          <w:sz w:val="28"/>
          <w:u w:val="single"/>
        </w:rPr>
      </w:pPr>
      <w:bookmarkStart w:id="0" w:name="_Hlk182838754"/>
      <w:r>
        <w:rPr>
          <w:noProof/>
          <w:sz w:val="28"/>
          <w:u w:val="single"/>
          <w:lang w:eastAsia="ru-RU"/>
        </w:rPr>
        <w:drawing>
          <wp:anchor distT="0" distB="0" distL="0" distR="0" simplePos="0" relativeHeight="15728640" behindDoc="0" locked="0" layoutInCell="1" allowOverlap="1" wp14:anchorId="0FB94365" wp14:editId="515B2752">
            <wp:simplePos x="0" y="0"/>
            <wp:positionH relativeFrom="page">
              <wp:posOffset>3258820</wp:posOffset>
            </wp:positionH>
            <wp:positionV relativeFrom="paragraph">
              <wp:posOffset>69215</wp:posOffset>
            </wp:positionV>
            <wp:extent cx="482600" cy="591820"/>
            <wp:effectExtent l="19050" t="0" r="0" b="0"/>
            <wp:wrapNone/>
            <wp:docPr id="1" name="image1.png" descr="B_ger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0FB9C" w14:textId="77777777" w:rsidR="007F60B4" w:rsidRDefault="007F60B4">
      <w:pPr>
        <w:spacing w:before="153"/>
        <w:ind w:left="1749" w:right="919" w:hanging="3"/>
        <w:jc w:val="center"/>
        <w:rPr>
          <w:sz w:val="28"/>
          <w:u w:val="single"/>
        </w:rPr>
      </w:pPr>
    </w:p>
    <w:p w14:paraId="37B1318A" w14:textId="77777777" w:rsidR="00AF660E" w:rsidRPr="007F60B4" w:rsidRDefault="005067A5">
      <w:pPr>
        <w:spacing w:before="153"/>
        <w:ind w:left="1749" w:right="919" w:hanging="3"/>
        <w:jc w:val="center"/>
        <w:rPr>
          <w:sz w:val="20"/>
          <w:szCs w:val="20"/>
        </w:rPr>
      </w:pPr>
      <w:r w:rsidRPr="007F60B4">
        <w:rPr>
          <w:sz w:val="20"/>
          <w:szCs w:val="20"/>
          <w:u w:val="single"/>
        </w:rPr>
        <w:t>МУНИЦИПАЛЬНОЕ БЮДЖЕТНОЕ ОБЩЕОБРАЗОВАТЕЛЬНОЕ</w:t>
      </w:r>
      <w:r w:rsidRPr="007F60B4">
        <w:rPr>
          <w:spacing w:val="1"/>
          <w:sz w:val="20"/>
          <w:szCs w:val="20"/>
        </w:rPr>
        <w:t xml:space="preserve"> </w:t>
      </w:r>
      <w:r w:rsidRPr="007F60B4">
        <w:rPr>
          <w:sz w:val="20"/>
          <w:szCs w:val="20"/>
          <w:u w:val="single"/>
        </w:rPr>
        <w:t>УЧРЕЖДЕНИЕ СРЕДНЯЯ ОБЩЕОБРАЗОВАТЕЛЬНАЯ ШКОЛА №13</w:t>
      </w:r>
      <w:r w:rsidRPr="007F60B4">
        <w:rPr>
          <w:spacing w:val="-68"/>
          <w:sz w:val="20"/>
          <w:szCs w:val="20"/>
        </w:rPr>
        <w:t xml:space="preserve"> </w:t>
      </w:r>
      <w:r w:rsidRPr="007F60B4">
        <w:rPr>
          <w:sz w:val="20"/>
          <w:szCs w:val="20"/>
          <w:u w:val="single"/>
        </w:rPr>
        <w:t>ГОРОДСКОГО</w:t>
      </w:r>
      <w:r w:rsidRPr="007F60B4">
        <w:rPr>
          <w:spacing w:val="-4"/>
          <w:sz w:val="20"/>
          <w:szCs w:val="20"/>
          <w:u w:val="single"/>
        </w:rPr>
        <w:t xml:space="preserve"> </w:t>
      </w:r>
      <w:r w:rsidRPr="007F60B4">
        <w:rPr>
          <w:sz w:val="20"/>
          <w:szCs w:val="20"/>
          <w:u w:val="single"/>
        </w:rPr>
        <w:t>ОКРУГА</w:t>
      </w:r>
      <w:r w:rsidRPr="007F60B4">
        <w:rPr>
          <w:spacing w:val="1"/>
          <w:sz w:val="20"/>
          <w:szCs w:val="20"/>
          <w:u w:val="single"/>
        </w:rPr>
        <w:t xml:space="preserve"> </w:t>
      </w:r>
      <w:r w:rsidRPr="007F60B4">
        <w:rPr>
          <w:sz w:val="20"/>
          <w:szCs w:val="20"/>
          <w:u w:val="single"/>
        </w:rPr>
        <w:t>ВИЧУГА</w:t>
      </w:r>
    </w:p>
    <w:p w14:paraId="23C658DF" w14:textId="77777777" w:rsidR="00AF660E" w:rsidRDefault="005067A5">
      <w:pPr>
        <w:pStyle w:val="a3"/>
        <w:spacing w:before="1"/>
        <w:ind w:left="1784" w:right="95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155330,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Ивановская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обл.,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г.Вичуга,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ул.Володарского,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д.14,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тел.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(49354)2-31-66</w:t>
      </w:r>
    </w:p>
    <w:p w14:paraId="0B4C1F68" w14:textId="77777777" w:rsidR="00AF660E" w:rsidRDefault="00AF660E">
      <w:pPr>
        <w:rPr>
          <w:sz w:val="26"/>
        </w:rPr>
      </w:pPr>
    </w:p>
    <w:p w14:paraId="025D9BB2" w14:textId="77777777" w:rsidR="00AF660E" w:rsidRDefault="00AF660E">
      <w:pPr>
        <w:rPr>
          <w:sz w:val="26"/>
        </w:rPr>
      </w:pPr>
    </w:p>
    <w:p w14:paraId="5C2AB702" w14:textId="77777777" w:rsidR="00AF660E" w:rsidRDefault="005067A5" w:rsidP="007F60B4">
      <w:pPr>
        <w:spacing w:before="160"/>
        <w:ind w:left="8079" w:right="544" w:firstLine="1509"/>
        <w:jc w:val="center"/>
      </w:pPr>
      <w:r>
        <w:t>Утверждаю:</w:t>
      </w:r>
      <w:r>
        <w:rPr>
          <w:spacing w:val="-52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№13</w:t>
      </w:r>
    </w:p>
    <w:p w14:paraId="6DBB9C2C" w14:textId="77777777" w:rsidR="001D50B1" w:rsidRDefault="001B7B5B">
      <w:pPr>
        <w:ind w:left="7774" w:right="543" w:firstLine="1522"/>
        <w:jc w:val="right"/>
      </w:pPr>
      <w:r>
        <w:t>Т.Е. Нестерова</w:t>
      </w:r>
    </w:p>
    <w:p w14:paraId="516329A9" w14:textId="4B25982F" w:rsidR="00AF660E" w:rsidRPr="001D50B1" w:rsidRDefault="001D50B1" w:rsidP="001D50B1">
      <w:pPr>
        <w:ind w:right="543"/>
      </w:pPr>
      <w:r>
        <w:t xml:space="preserve">                                                                                                                                        </w:t>
      </w:r>
      <w:r w:rsidR="005067A5" w:rsidRPr="001D50B1">
        <w:t>Приказ</w:t>
      </w:r>
      <w:r w:rsidR="005067A5" w:rsidRPr="001D50B1">
        <w:rPr>
          <w:spacing w:val="-3"/>
        </w:rPr>
        <w:t xml:space="preserve"> </w:t>
      </w:r>
      <w:r w:rsidR="005067A5" w:rsidRPr="001D50B1">
        <w:t>от</w:t>
      </w:r>
      <w:r w:rsidR="005067A5" w:rsidRPr="001D50B1">
        <w:rPr>
          <w:spacing w:val="-4"/>
        </w:rPr>
        <w:t xml:space="preserve"> </w:t>
      </w:r>
      <w:r w:rsidR="00964213">
        <w:t>28</w:t>
      </w:r>
      <w:r w:rsidR="005067A5" w:rsidRPr="001D50B1">
        <w:t>.08.202</w:t>
      </w:r>
      <w:r w:rsidR="00964213">
        <w:t xml:space="preserve">4 </w:t>
      </w:r>
      <w:r w:rsidR="005067A5" w:rsidRPr="001D50B1">
        <w:t>г.</w:t>
      </w:r>
      <w:r w:rsidR="005067A5" w:rsidRPr="001D50B1">
        <w:rPr>
          <w:spacing w:val="-2"/>
        </w:rPr>
        <w:t xml:space="preserve"> </w:t>
      </w:r>
      <w:r w:rsidR="005067A5" w:rsidRPr="001D50B1">
        <w:t>№</w:t>
      </w:r>
      <w:r w:rsidR="005067A5" w:rsidRPr="001D50B1">
        <w:rPr>
          <w:spacing w:val="-5"/>
        </w:rPr>
        <w:t xml:space="preserve"> </w:t>
      </w:r>
      <w:r w:rsidRPr="001D50B1">
        <w:t>2</w:t>
      </w:r>
      <w:r w:rsidR="00964213">
        <w:t>84</w:t>
      </w:r>
      <w:r w:rsidRPr="001D50B1">
        <w:t>/2</w:t>
      </w:r>
      <w:r w:rsidR="005067A5" w:rsidRPr="001D50B1">
        <w:t>-о</w:t>
      </w:r>
    </w:p>
    <w:p w14:paraId="644224F7" w14:textId="77777777" w:rsidR="00AF660E" w:rsidRPr="001D50B1" w:rsidRDefault="00AF660E">
      <w:pPr>
        <w:rPr>
          <w:sz w:val="24"/>
        </w:rPr>
      </w:pPr>
    </w:p>
    <w:p w14:paraId="5890F923" w14:textId="77777777" w:rsidR="00AF660E" w:rsidRDefault="00AF660E">
      <w:pPr>
        <w:spacing w:before="1"/>
        <w:rPr>
          <w:sz w:val="26"/>
        </w:rPr>
      </w:pPr>
    </w:p>
    <w:p w14:paraId="4CB292A6" w14:textId="77777777" w:rsidR="00AF660E" w:rsidRDefault="005067A5">
      <w:pPr>
        <w:pStyle w:val="a4"/>
        <w:spacing w:line="322" w:lineRule="exact"/>
      </w:pPr>
      <w:r>
        <w:t>КОМПЛЕКСНЫЙ</w:t>
      </w:r>
      <w:r>
        <w:rPr>
          <w:spacing w:val="-3"/>
        </w:rPr>
        <w:t xml:space="preserve"> </w:t>
      </w:r>
      <w:r>
        <w:t>ПЛАН</w:t>
      </w:r>
    </w:p>
    <w:p w14:paraId="79B0C976" w14:textId="77777777" w:rsidR="00AF660E" w:rsidRDefault="005067A5">
      <w:pPr>
        <w:pStyle w:val="a4"/>
        <w:ind w:right="955"/>
      </w:pP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пропаганде</w:t>
      </w:r>
      <w:r>
        <w:rPr>
          <w:spacing w:val="-10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СОШ№13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B7B5B">
        <w:t>4</w:t>
      </w:r>
      <w:r>
        <w:t>-202</w:t>
      </w:r>
      <w:r w:rsidR="001B7B5B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14:paraId="0E2DA7EF" w14:textId="77777777" w:rsidR="00AF660E" w:rsidRDefault="00AF660E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21"/>
        <w:gridCol w:w="1798"/>
        <w:gridCol w:w="4347"/>
      </w:tblGrid>
      <w:tr w:rsidR="00AF660E" w14:paraId="3A0F6258" w14:textId="77777777">
        <w:trPr>
          <w:trHeight w:val="551"/>
        </w:trPr>
        <w:tc>
          <w:tcPr>
            <w:tcW w:w="593" w:type="dxa"/>
          </w:tcPr>
          <w:p w14:paraId="08903D3E" w14:textId="77777777" w:rsidR="00AF660E" w:rsidRDefault="005067A5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</w:tcPr>
          <w:p w14:paraId="208A1698" w14:textId="77777777" w:rsidR="00AF660E" w:rsidRDefault="005067A5">
            <w:pPr>
              <w:pStyle w:val="TableParagraph"/>
              <w:spacing w:line="275" w:lineRule="exact"/>
              <w:ind w:left="157" w:right="14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8" w:type="dxa"/>
          </w:tcPr>
          <w:p w14:paraId="6C9178FE" w14:textId="77777777" w:rsidR="00AF660E" w:rsidRDefault="005067A5">
            <w:pPr>
              <w:pStyle w:val="TableParagraph"/>
              <w:spacing w:line="276" w:lineRule="exact"/>
              <w:ind w:left="304" w:right="27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347" w:type="dxa"/>
          </w:tcPr>
          <w:p w14:paraId="23DB95D2" w14:textId="77777777" w:rsidR="00AF660E" w:rsidRDefault="005067A5">
            <w:pPr>
              <w:pStyle w:val="TableParagraph"/>
              <w:spacing w:line="275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F660E" w14:paraId="17D915E7" w14:textId="77777777">
        <w:trPr>
          <w:trHeight w:val="275"/>
        </w:trPr>
        <w:tc>
          <w:tcPr>
            <w:tcW w:w="593" w:type="dxa"/>
          </w:tcPr>
          <w:p w14:paraId="7B3CA7A0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466" w:type="dxa"/>
            <w:gridSpan w:val="3"/>
          </w:tcPr>
          <w:p w14:paraId="60F7A746" w14:textId="77777777" w:rsidR="00AF660E" w:rsidRDefault="005067A5">
            <w:pPr>
              <w:pStyle w:val="TableParagraph"/>
              <w:spacing w:line="255" w:lineRule="exact"/>
              <w:ind w:left="1447" w:right="144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AF660E" w14:paraId="763E49A7" w14:textId="77777777">
        <w:trPr>
          <w:trHeight w:val="2483"/>
        </w:trPr>
        <w:tc>
          <w:tcPr>
            <w:tcW w:w="593" w:type="dxa"/>
          </w:tcPr>
          <w:p w14:paraId="7E2A00DA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14:paraId="2C6FA568" w14:textId="77777777" w:rsidR="00AF660E" w:rsidRDefault="005067A5">
            <w:pPr>
              <w:pStyle w:val="TableParagraph"/>
              <w:spacing w:line="240" w:lineRule="auto"/>
              <w:ind w:left="156" w:right="15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798" w:type="dxa"/>
          </w:tcPr>
          <w:p w14:paraId="52294426" w14:textId="77777777" w:rsidR="00AF660E" w:rsidRDefault="005067A5">
            <w:pPr>
              <w:pStyle w:val="TableParagraph"/>
              <w:spacing w:before="57" w:line="552" w:lineRule="exact"/>
              <w:ind w:left="479" w:right="470" w:hanging="7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4283695" w14:textId="77777777" w:rsidR="00AF660E" w:rsidRDefault="005067A5">
            <w:pPr>
              <w:pStyle w:val="TableParagraph"/>
              <w:spacing w:line="21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4347" w:type="dxa"/>
          </w:tcPr>
          <w:p w14:paraId="65C29E42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3544E573" w14:textId="77777777">
        <w:trPr>
          <w:trHeight w:val="551"/>
        </w:trPr>
        <w:tc>
          <w:tcPr>
            <w:tcW w:w="593" w:type="dxa"/>
          </w:tcPr>
          <w:p w14:paraId="4E9C794A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14:paraId="63E5DBD4" w14:textId="77777777" w:rsidR="00AF660E" w:rsidRDefault="005067A5">
            <w:pPr>
              <w:pStyle w:val="TableParagraph"/>
              <w:spacing w:line="276" w:lineRule="exact"/>
              <w:ind w:left="148" w:right="140" w:firstLine="439"/>
              <w:jc w:val="left"/>
              <w:rPr>
                <w:sz w:val="24"/>
              </w:rPr>
            </w:pPr>
            <w:r>
              <w:rPr>
                <w:sz w:val="24"/>
              </w:rPr>
              <w:t>Оформление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98" w:type="dxa"/>
          </w:tcPr>
          <w:p w14:paraId="042F4CF4" w14:textId="77777777" w:rsidR="00AF660E" w:rsidRDefault="005067A5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25A7E690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6FE1B854" w14:textId="77777777">
        <w:trPr>
          <w:trHeight w:val="275"/>
        </w:trPr>
        <w:tc>
          <w:tcPr>
            <w:tcW w:w="593" w:type="dxa"/>
          </w:tcPr>
          <w:p w14:paraId="2F233D07" w14:textId="77777777" w:rsidR="00AF660E" w:rsidRDefault="005067A5">
            <w:pPr>
              <w:pStyle w:val="TableParagraph"/>
              <w:spacing w:line="25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14:paraId="75E8FD9F" w14:textId="77777777" w:rsidR="00AF660E" w:rsidRDefault="005067A5">
            <w:pPr>
              <w:pStyle w:val="TableParagraph"/>
              <w:spacing w:line="255" w:lineRule="exact"/>
              <w:ind w:left="155" w:right="1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8" w:type="dxa"/>
          </w:tcPr>
          <w:p w14:paraId="0656B2ED" w14:textId="77777777" w:rsidR="00AF660E" w:rsidRDefault="005067A5">
            <w:pPr>
              <w:pStyle w:val="TableParagraph"/>
              <w:spacing w:line="25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471AF2CF" w14:textId="77777777" w:rsidR="00AF660E" w:rsidRDefault="005067A5">
            <w:pPr>
              <w:pStyle w:val="TableParagraph"/>
              <w:spacing w:line="25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620A7ECB" w14:textId="77777777">
        <w:trPr>
          <w:trHeight w:val="888"/>
        </w:trPr>
        <w:tc>
          <w:tcPr>
            <w:tcW w:w="593" w:type="dxa"/>
          </w:tcPr>
          <w:p w14:paraId="41695325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14:paraId="00A78A30" w14:textId="77777777" w:rsidR="00AF660E" w:rsidRDefault="005067A5">
            <w:pPr>
              <w:pStyle w:val="TableParagraph"/>
              <w:spacing w:before="27" w:line="242" w:lineRule="auto"/>
              <w:ind w:left="175" w:right="164" w:hanging="4"/>
              <w:rPr>
                <w:sz w:val="24"/>
              </w:rPr>
            </w:pPr>
            <w:r>
              <w:rPr>
                <w:sz w:val="24"/>
              </w:rPr>
              <w:t>Разработка комплексного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пропаганде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98" w:type="dxa"/>
          </w:tcPr>
          <w:p w14:paraId="366CFB73" w14:textId="77777777" w:rsidR="00AF660E" w:rsidRDefault="005067A5">
            <w:pPr>
              <w:pStyle w:val="TableParagraph"/>
              <w:spacing w:line="275" w:lineRule="exact"/>
              <w:ind w:left="81" w:right="8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347" w:type="dxa"/>
          </w:tcPr>
          <w:p w14:paraId="0DF74479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4DC3980D" w14:textId="77777777">
        <w:trPr>
          <w:trHeight w:val="554"/>
        </w:trPr>
        <w:tc>
          <w:tcPr>
            <w:tcW w:w="593" w:type="dxa"/>
          </w:tcPr>
          <w:p w14:paraId="47AF0B5C" w14:textId="77777777" w:rsidR="00AF660E" w:rsidRDefault="005067A5">
            <w:pPr>
              <w:pStyle w:val="TableParagraph"/>
              <w:spacing w:before="1" w:line="240" w:lineRule="auto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14:paraId="2153AB8E" w14:textId="77777777" w:rsidR="00AF660E" w:rsidRDefault="005067A5">
            <w:pPr>
              <w:pStyle w:val="TableParagraph"/>
              <w:spacing w:before="32" w:line="240" w:lineRule="auto"/>
              <w:ind w:left="155" w:righ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98" w:type="dxa"/>
          </w:tcPr>
          <w:p w14:paraId="21E925FA" w14:textId="77777777" w:rsidR="00AF660E" w:rsidRDefault="005067A5">
            <w:pPr>
              <w:pStyle w:val="TableParagraph"/>
              <w:spacing w:before="1" w:line="240" w:lineRule="auto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0862B4ED" w14:textId="77777777" w:rsidR="00AF660E" w:rsidRDefault="005067A5">
            <w:pPr>
              <w:pStyle w:val="TableParagraph"/>
              <w:spacing w:line="270" w:lineRule="atLeast"/>
              <w:ind w:left="909" w:right="458" w:hanging="444"/>
              <w:jc w:val="lef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  <w:tr w:rsidR="00AF660E" w14:paraId="47D6B2FE" w14:textId="77777777">
        <w:trPr>
          <w:trHeight w:val="335"/>
        </w:trPr>
        <w:tc>
          <w:tcPr>
            <w:tcW w:w="593" w:type="dxa"/>
          </w:tcPr>
          <w:p w14:paraId="63AD0E27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 w14:paraId="0104C96F" w14:textId="77777777" w:rsidR="00AF660E" w:rsidRDefault="005067A5">
            <w:pPr>
              <w:pStyle w:val="TableParagraph"/>
              <w:spacing w:before="30" w:line="240" w:lineRule="auto"/>
              <w:ind w:left="157" w:right="14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98" w:type="dxa"/>
          </w:tcPr>
          <w:p w14:paraId="2FB063F1" w14:textId="77777777" w:rsidR="00AF660E" w:rsidRDefault="005067A5">
            <w:pPr>
              <w:pStyle w:val="TableParagraph"/>
              <w:spacing w:line="275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1CF6EC5F" w14:textId="77777777" w:rsidR="00AF660E" w:rsidRDefault="005067A5">
            <w:pPr>
              <w:pStyle w:val="TableParagraph"/>
              <w:spacing w:line="275" w:lineRule="exact"/>
              <w:ind w:righ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F660E" w14:paraId="581041E1" w14:textId="77777777">
        <w:trPr>
          <w:trHeight w:val="335"/>
        </w:trPr>
        <w:tc>
          <w:tcPr>
            <w:tcW w:w="593" w:type="dxa"/>
          </w:tcPr>
          <w:p w14:paraId="129D9E7E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 w14:paraId="43D60C42" w14:textId="77777777" w:rsidR="00AF660E" w:rsidRDefault="005067A5">
            <w:pPr>
              <w:pStyle w:val="TableParagraph"/>
              <w:spacing w:before="30" w:line="240" w:lineRule="auto"/>
              <w:ind w:left="153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98" w:type="dxa"/>
          </w:tcPr>
          <w:p w14:paraId="05A11A92" w14:textId="77777777" w:rsidR="00AF660E" w:rsidRDefault="005067A5">
            <w:pPr>
              <w:pStyle w:val="TableParagraph"/>
              <w:spacing w:line="275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1084F74F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53156E17" w14:textId="77777777">
        <w:trPr>
          <w:trHeight w:val="918"/>
        </w:trPr>
        <w:tc>
          <w:tcPr>
            <w:tcW w:w="593" w:type="dxa"/>
          </w:tcPr>
          <w:p w14:paraId="02BC26B7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 w14:paraId="0725E305" w14:textId="77777777" w:rsidR="00AF660E" w:rsidRDefault="005067A5">
            <w:pPr>
              <w:pStyle w:val="TableParagraph"/>
              <w:spacing w:before="30" w:line="240" w:lineRule="auto"/>
              <w:ind w:left="156" w:right="15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14:paraId="5382F48F" w14:textId="77777777" w:rsidR="00AF660E" w:rsidRDefault="005067A5">
            <w:pPr>
              <w:pStyle w:val="TableParagraph"/>
              <w:spacing w:before="29" w:line="240" w:lineRule="auto"/>
              <w:ind w:left="157" w:right="150"/>
              <w:rPr>
                <w:sz w:val="24"/>
              </w:rPr>
            </w:pPr>
            <w:r>
              <w:rPr>
                <w:sz w:val="24"/>
              </w:rPr>
              <w:t>«Организация здорового 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98" w:type="dxa"/>
          </w:tcPr>
          <w:p w14:paraId="61ECF631" w14:textId="77777777" w:rsidR="00AF660E" w:rsidRDefault="005067A5">
            <w:pPr>
              <w:pStyle w:val="TableParagraph"/>
              <w:spacing w:line="275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347" w:type="dxa"/>
          </w:tcPr>
          <w:p w14:paraId="5AADA811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74ABB543" w14:textId="77777777">
        <w:trPr>
          <w:trHeight w:val="828"/>
        </w:trPr>
        <w:tc>
          <w:tcPr>
            <w:tcW w:w="593" w:type="dxa"/>
          </w:tcPr>
          <w:p w14:paraId="782D40FE" w14:textId="77777777" w:rsidR="00AF660E" w:rsidRDefault="005067A5">
            <w:pPr>
              <w:pStyle w:val="TableParagraph"/>
              <w:spacing w:line="27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1" w:type="dxa"/>
          </w:tcPr>
          <w:p w14:paraId="7B234BE7" w14:textId="77777777" w:rsidR="00AF660E" w:rsidRDefault="005067A5">
            <w:pPr>
              <w:pStyle w:val="TableParagraph"/>
              <w:spacing w:line="276" w:lineRule="exact"/>
              <w:ind w:left="213" w:right="204" w:hanging="1"/>
              <w:rPr>
                <w:sz w:val="24"/>
              </w:rPr>
            </w:pPr>
            <w:r>
              <w:rPr>
                <w:sz w:val="24"/>
              </w:rPr>
              <w:t>Заседание ШМО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(организация горячего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школе)</w:t>
            </w:r>
          </w:p>
        </w:tc>
        <w:tc>
          <w:tcPr>
            <w:tcW w:w="1798" w:type="dxa"/>
          </w:tcPr>
          <w:p w14:paraId="1423D209" w14:textId="77777777" w:rsidR="00AF660E" w:rsidRDefault="005067A5">
            <w:pPr>
              <w:pStyle w:val="TableParagraph"/>
              <w:spacing w:line="240" w:lineRule="auto"/>
              <w:ind w:left="493" w:right="417" w:hanging="51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347" w:type="dxa"/>
          </w:tcPr>
          <w:p w14:paraId="3D3D5326" w14:textId="77777777" w:rsidR="00AF660E" w:rsidRDefault="005067A5">
            <w:pPr>
              <w:pStyle w:val="TableParagraph"/>
              <w:spacing w:line="275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2E8977DE" w14:textId="77777777">
        <w:trPr>
          <w:trHeight w:val="275"/>
        </w:trPr>
        <w:tc>
          <w:tcPr>
            <w:tcW w:w="593" w:type="dxa"/>
          </w:tcPr>
          <w:p w14:paraId="7A55D115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466" w:type="dxa"/>
            <w:gridSpan w:val="3"/>
          </w:tcPr>
          <w:p w14:paraId="49431BAC" w14:textId="77777777" w:rsidR="00AF660E" w:rsidRDefault="005067A5">
            <w:pPr>
              <w:pStyle w:val="TableParagraph"/>
              <w:spacing w:line="256" w:lineRule="exact"/>
              <w:ind w:left="1446" w:right="144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AF660E" w14:paraId="49932E12" w14:textId="77777777">
        <w:trPr>
          <w:trHeight w:val="275"/>
        </w:trPr>
        <w:tc>
          <w:tcPr>
            <w:tcW w:w="593" w:type="dxa"/>
          </w:tcPr>
          <w:p w14:paraId="6AC84614" w14:textId="77777777" w:rsidR="00AF660E" w:rsidRDefault="005067A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14:paraId="20356394" w14:textId="77777777" w:rsidR="00AF660E" w:rsidRDefault="005067A5">
            <w:pPr>
              <w:pStyle w:val="TableParagraph"/>
              <w:spacing w:line="256" w:lineRule="exact"/>
              <w:ind w:left="157" w:right="15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798" w:type="dxa"/>
          </w:tcPr>
          <w:p w14:paraId="3B39F76A" w14:textId="77777777" w:rsidR="00AF660E" w:rsidRDefault="005067A5">
            <w:pPr>
              <w:pStyle w:val="TableParagraph"/>
              <w:spacing w:line="256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347" w:type="dxa"/>
          </w:tcPr>
          <w:p w14:paraId="39D55E65" w14:textId="77777777" w:rsidR="00AF660E" w:rsidRDefault="005067A5"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2E5B392A" w14:textId="77777777" w:rsidR="00AF660E" w:rsidRDefault="00AF660E">
      <w:pPr>
        <w:spacing w:line="256" w:lineRule="exact"/>
        <w:rPr>
          <w:sz w:val="24"/>
        </w:rPr>
        <w:sectPr w:rsidR="00AF660E">
          <w:type w:val="continuous"/>
          <w:pgSz w:w="11910" w:h="16840"/>
          <w:pgMar w:top="3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21"/>
        <w:gridCol w:w="1798"/>
        <w:gridCol w:w="4347"/>
      </w:tblGrid>
      <w:tr w:rsidR="00AF660E" w14:paraId="04B0A121" w14:textId="77777777">
        <w:trPr>
          <w:trHeight w:val="554"/>
        </w:trPr>
        <w:tc>
          <w:tcPr>
            <w:tcW w:w="593" w:type="dxa"/>
          </w:tcPr>
          <w:p w14:paraId="7CACC4D0" w14:textId="77777777" w:rsidR="00AF660E" w:rsidRDefault="005067A5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321" w:type="dxa"/>
          </w:tcPr>
          <w:p w14:paraId="0B07677C" w14:textId="77777777" w:rsidR="00AF660E" w:rsidRDefault="005067A5">
            <w:pPr>
              <w:pStyle w:val="TableParagraph"/>
              <w:spacing w:line="272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  <w:p w14:paraId="3619C6B5" w14:textId="77777777" w:rsidR="00AF660E" w:rsidRDefault="005067A5">
            <w:pPr>
              <w:pStyle w:val="TableParagraph"/>
              <w:spacing w:line="262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столовой?»</w:t>
            </w:r>
          </w:p>
        </w:tc>
        <w:tc>
          <w:tcPr>
            <w:tcW w:w="1798" w:type="dxa"/>
          </w:tcPr>
          <w:p w14:paraId="15E8CC3F" w14:textId="77777777" w:rsidR="00AF660E" w:rsidRDefault="005067A5">
            <w:pPr>
              <w:pStyle w:val="TableParagraph"/>
              <w:spacing w:line="272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47" w:type="dxa"/>
          </w:tcPr>
          <w:p w14:paraId="1EF05319" w14:textId="77777777" w:rsidR="00AF660E" w:rsidRDefault="005067A5">
            <w:pPr>
              <w:pStyle w:val="TableParagraph"/>
              <w:spacing w:line="27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242987F2" w14:textId="77777777">
        <w:trPr>
          <w:trHeight w:val="1163"/>
        </w:trPr>
        <w:tc>
          <w:tcPr>
            <w:tcW w:w="593" w:type="dxa"/>
          </w:tcPr>
          <w:p w14:paraId="07222790" w14:textId="77777777" w:rsidR="00AF660E" w:rsidRDefault="005067A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14:paraId="4454781C" w14:textId="77777777" w:rsidR="00AF660E" w:rsidRDefault="005067A5">
            <w:pPr>
              <w:pStyle w:val="TableParagraph"/>
              <w:spacing w:before="22" w:line="240" w:lineRule="auto"/>
              <w:ind w:left="470" w:right="462" w:firstLine="1"/>
              <w:rPr>
                <w:sz w:val="24"/>
              </w:rPr>
            </w:pPr>
            <w:r>
              <w:rPr>
                <w:sz w:val="24"/>
              </w:rPr>
              <w:t>Проведение рейдов в столовой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 Управляющего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школы и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98" w:type="dxa"/>
          </w:tcPr>
          <w:p w14:paraId="779097DF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011F2DB7" w14:textId="77777777" w:rsidR="00AF660E" w:rsidRDefault="005067A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660E" w14:paraId="077F2BE0" w14:textId="77777777">
        <w:trPr>
          <w:trHeight w:val="275"/>
        </w:trPr>
        <w:tc>
          <w:tcPr>
            <w:tcW w:w="11059" w:type="dxa"/>
            <w:gridSpan w:val="4"/>
          </w:tcPr>
          <w:p w14:paraId="685106CF" w14:textId="77777777" w:rsidR="00AF660E" w:rsidRDefault="005067A5">
            <w:pPr>
              <w:pStyle w:val="TableParagraph"/>
              <w:spacing w:line="256" w:lineRule="exact"/>
              <w:ind w:left="2044" w:right="198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питанию</w:t>
            </w:r>
          </w:p>
        </w:tc>
      </w:tr>
      <w:tr w:rsidR="00AF660E" w14:paraId="5C136F3C" w14:textId="77777777">
        <w:trPr>
          <w:trHeight w:val="827"/>
        </w:trPr>
        <w:tc>
          <w:tcPr>
            <w:tcW w:w="593" w:type="dxa"/>
          </w:tcPr>
          <w:p w14:paraId="34C2E520" w14:textId="77777777" w:rsidR="00AF660E" w:rsidRDefault="005067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14:paraId="33DCD1AB" w14:textId="77777777" w:rsidR="00AF660E" w:rsidRDefault="005067A5">
            <w:pPr>
              <w:pStyle w:val="TableParagraph"/>
              <w:spacing w:line="240" w:lineRule="auto"/>
              <w:ind w:left="157" w:right="147"/>
              <w:rPr>
                <w:sz w:val="24"/>
              </w:rPr>
            </w:pPr>
            <w:r>
              <w:rPr>
                <w:sz w:val="24"/>
              </w:rPr>
              <w:t>Беседы «Необходимость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39646D2E" w14:textId="77777777" w:rsidR="00AF660E" w:rsidRDefault="005067A5">
            <w:pPr>
              <w:pStyle w:val="TableParagraph"/>
              <w:spacing w:line="262" w:lineRule="exact"/>
              <w:ind w:left="154" w:right="15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14:paraId="5CBD524E" w14:textId="77777777" w:rsidR="00AF660E" w:rsidRDefault="005067A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660B56F2" w14:textId="77777777" w:rsidR="00AF660E" w:rsidRDefault="005067A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5FE84674" w14:textId="77777777">
        <w:trPr>
          <w:trHeight w:val="551"/>
        </w:trPr>
        <w:tc>
          <w:tcPr>
            <w:tcW w:w="593" w:type="dxa"/>
          </w:tcPr>
          <w:p w14:paraId="709F2B28" w14:textId="77777777" w:rsidR="00AF660E" w:rsidRDefault="005067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14:paraId="25479FFC" w14:textId="77777777" w:rsidR="00AF660E" w:rsidRDefault="005067A5">
            <w:pPr>
              <w:pStyle w:val="TableParagraph"/>
              <w:ind w:left="155" w:right="1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7D1432A" w14:textId="77777777" w:rsidR="00AF660E" w:rsidRDefault="005067A5">
            <w:pPr>
              <w:pStyle w:val="TableParagraph"/>
              <w:spacing w:line="262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1-2кл.</w:t>
            </w:r>
          </w:p>
        </w:tc>
        <w:tc>
          <w:tcPr>
            <w:tcW w:w="1798" w:type="dxa"/>
          </w:tcPr>
          <w:p w14:paraId="420A7A13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26FA003F" w14:textId="77777777" w:rsidR="00AF660E" w:rsidRDefault="005067A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5783157F" w14:textId="77777777">
        <w:trPr>
          <w:trHeight w:val="828"/>
        </w:trPr>
        <w:tc>
          <w:tcPr>
            <w:tcW w:w="593" w:type="dxa"/>
          </w:tcPr>
          <w:p w14:paraId="6CE3BA9C" w14:textId="77777777" w:rsidR="00AF660E" w:rsidRDefault="005067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14:paraId="777AF724" w14:textId="77777777" w:rsidR="00AF660E" w:rsidRDefault="005067A5">
            <w:pPr>
              <w:pStyle w:val="TableParagraph"/>
              <w:ind w:left="157" w:right="14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36825AD" w14:textId="77777777" w:rsidR="00AF660E" w:rsidRDefault="005067A5">
            <w:pPr>
              <w:pStyle w:val="TableParagraph"/>
              <w:spacing w:line="270" w:lineRule="atLeast"/>
              <w:ind w:left="157" w:right="148"/>
              <w:rPr>
                <w:sz w:val="24"/>
              </w:rPr>
            </w:pPr>
            <w:r>
              <w:rPr>
                <w:sz w:val="24"/>
              </w:rPr>
              <w:t>«Две недели в лагере здоровья»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14:paraId="0D7A3298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23F3B568" w14:textId="77777777" w:rsidR="00AF660E" w:rsidRDefault="005067A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3A673FDC" w14:textId="77777777">
        <w:trPr>
          <w:trHeight w:val="827"/>
        </w:trPr>
        <w:tc>
          <w:tcPr>
            <w:tcW w:w="593" w:type="dxa"/>
          </w:tcPr>
          <w:p w14:paraId="5ADC8440" w14:textId="77777777" w:rsidR="00AF660E" w:rsidRDefault="005067A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14:paraId="58CA604B" w14:textId="77777777" w:rsidR="00AF660E" w:rsidRDefault="005067A5">
            <w:pPr>
              <w:pStyle w:val="TableParagraph"/>
              <w:spacing w:line="272" w:lineRule="exact"/>
              <w:ind w:left="156" w:right="1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14:paraId="66DCFD4D" w14:textId="77777777" w:rsidR="00AF660E" w:rsidRDefault="005067A5">
            <w:pPr>
              <w:pStyle w:val="TableParagraph"/>
              <w:spacing w:line="274" w:lineRule="exact"/>
              <w:ind w:left="451" w:right="441"/>
              <w:rPr>
                <w:sz w:val="24"/>
              </w:rPr>
            </w:pPr>
            <w:r>
              <w:rPr>
                <w:sz w:val="24"/>
              </w:rPr>
              <w:t>«Формула правильного питания»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14:paraId="46EE6DEE" w14:textId="77777777" w:rsidR="00AF660E" w:rsidRDefault="005067A5">
            <w:pPr>
              <w:pStyle w:val="TableParagraph"/>
              <w:spacing w:line="272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43FC2013" w14:textId="77777777" w:rsidR="00AF660E" w:rsidRDefault="005067A5">
            <w:pPr>
              <w:pStyle w:val="TableParagraph"/>
              <w:spacing w:line="272" w:lineRule="exact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0F6D55E1" w14:textId="77777777">
        <w:trPr>
          <w:trHeight w:val="553"/>
        </w:trPr>
        <w:tc>
          <w:tcPr>
            <w:tcW w:w="593" w:type="dxa"/>
          </w:tcPr>
          <w:p w14:paraId="2609B54A" w14:textId="77777777" w:rsidR="00AF660E" w:rsidRDefault="005067A5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14:paraId="5D7C8D9B" w14:textId="77777777" w:rsidR="00AF660E" w:rsidRDefault="005067A5">
            <w:pPr>
              <w:pStyle w:val="TableParagraph"/>
              <w:spacing w:line="272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Рекламная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здоровую</w:t>
            </w:r>
          </w:p>
          <w:p w14:paraId="0E515638" w14:textId="77777777" w:rsidR="00AF660E" w:rsidRDefault="005067A5">
            <w:pPr>
              <w:pStyle w:val="TableParagraph"/>
              <w:spacing w:line="262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пищу!»</w:t>
            </w:r>
          </w:p>
        </w:tc>
        <w:tc>
          <w:tcPr>
            <w:tcW w:w="1798" w:type="dxa"/>
          </w:tcPr>
          <w:p w14:paraId="61654CD4" w14:textId="77777777" w:rsidR="00AF660E" w:rsidRDefault="005067A5">
            <w:pPr>
              <w:pStyle w:val="TableParagraph"/>
              <w:spacing w:line="272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47" w:type="dxa"/>
          </w:tcPr>
          <w:p w14:paraId="06413A7C" w14:textId="77777777" w:rsidR="00AF660E" w:rsidRDefault="005067A5">
            <w:pPr>
              <w:pStyle w:val="TableParagraph"/>
              <w:spacing w:line="272" w:lineRule="exact"/>
              <w:ind w:right="10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«Неравнодушные»</w:t>
            </w:r>
          </w:p>
        </w:tc>
      </w:tr>
      <w:tr w:rsidR="00AF660E" w14:paraId="0AF185F6" w14:textId="77777777">
        <w:trPr>
          <w:trHeight w:val="1380"/>
        </w:trPr>
        <w:tc>
          <w:tcPr>
            <w:tcW w:w="593" w:type="dxa"/>
          </w:tcPr>
          <w:p w14:paraId="7084605E" w14:textId="77777777" w:rsidR="00AF660E" w:rsidRDefault="005067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 w14:paraId="2171E8DE" w14:textId="77777777" w:rsidR="00AF660E" w:rsidRDefault="005067A5">
            <w:pPr>
              <w:pStyle w:val="TableParagraph"/>
              <w:spacing w:line="240" w:lineRule="auto"/>
              <w:ind w:left="216" w:right="206" w:hanging="3"/>
              <w:rPr>
                <w:sz w:val="24"/>
              </w:rPr>
            </w:pPr>
            <w:r>
              <w:rPr>
                <w:sz w:val="24"/>
              </w:rPr>
              <w:t>Тематические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98" w:type="dxa"/>
          </w:tcPr>
          <w:p w14:paraId="29FF43B9" w14:textId="77777777" w:rsidR="00AF660E" w:rsidRDefault="005067A5">
            <w:pPr>
              <w:pStyle w:val="TableParagraph"/>
              <w:spacing w:line="240" w:lineRule="auto"/>
              <w:ind w:left="86" w:right="8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40D5D717" w14:textId="77777777" w:rsidR="00AF660E" w:rsidRDefault="005067A5">
            <w:pPr>
              <w:pStyle w:val="TableParagraph"/>
              <w:spacing w:line="270" w:lineRule="atLeast"/>
              <w:ind w:left="196" w:right="186" w:hanging="3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347" w:type="dxa"/>
          </w:tcPr>
          <w:p w14:paraId="66A960C0" w14:textId="77777777" w:rsidR="00AF660E" w:rsidRDefault="005067A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6549056A" w14:textId="77777777">
        <w:trPr>
          <w:trHeight w:val="1134"/>
        </w:trPr>
        <w:tc>
          <w:tcPr>
            <w:tcW w:w="593" w:type="dxa"/>
          </w:tcPr>
          <w:p w14:paraId="6EACEA88" w14:textId="77777777" w:rsidR="00AF660E" w:rsidRDefault="005067A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 w14:paraId="7AAE5E23" w14:textId="77777777" w:rsidR="00AF660E" w:rsidRDefault="005067A5">
            <w:pPr>
              <w:pStyle w:val="TableParagraph"/>
              <w:spacing w:before="22" w:line="240" w:lineRule="auto"/>
              <w:ind w:left="157" w:right="15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0E5E52F0" w14:textId="77777777" w:rsidR="00AF660E" w:rsidRDefault="005067A5">
            <w:pPr>
              <w:pStyle w:val="TableParagraph"/>
              <w:spacing w:line="240" w:lineRule="auto"/>
              <w:ind w:left="157" w:right="148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798" w:type="dxa"/>
          </w:tcPr>
          <w:p w14:paraId="53A07C28" w14:textId="77777777" w:rsidR="00AF660E" w:rsidRDefault="005067A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47" w:type="dxa"/>
          </w:tcPr>
          <w:p w14:paraId="4EC7E27F" w14:textId="77777777" w:rsidR="00AF660E" w:rsidRDefault="005067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17CA71A7" w14:textId="77777777">
        <w:trPr>
          <w:trHeight w:val="1931"/>
        </w:trPr>
        <w:tc>
          <w:tcPr>
            <w:tcW w:w="593" w:type="dxa"/>
          </w:tcPr>
          <w:p w14:paraId="3D61A733" w14:textId="77777777" w:rsidR="00AF660E" w:rsidRDefault="00AF660E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14:paraId="66581462" w14:textId="77777777" w:rsidR="00AF660E" w:rsidRDefault="005067A5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 w14:paraId="5C12F108" w14:textId="77777777" w:rsidR="00AF660E" w:rsidRDefault="005067A5">
            <w:pPr>
              <w:pStyle w:val="TableParagraph"/>
              <w:spacing w:before="22" w:line="242" w:lineRule="auto"/>
              <w:ind w:left="897" w:right="222" w:hanging="653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материала о 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798" w:type="dxa"/>
          </w:tcPr>
          <w:p w14:paraId="5DB59C4B" w14:textId="77777777" w:rsidR="00AF660E" w:rsidRDefault="005067A5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B39C1AA" w14:textId="77777777" w:rsidR="00AF660E" w:rsidRDefault="00AF660E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4"/>
              </w:rPr>
            </w:pPr>
          </w:p>
          <w:p w14:paraId="11C75720" w14:textId="77777777" w:rsidR="00AF660E" w:rsidRDefault="005067A5">
            <w:pPr>
              <w:pStyle w:val="TableParagraph"/>
              <w:spacing w:line="550" w:lineRule="atLeast"/>
              <w:ind w:left="479" w:right="470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7661B3A" w14:textId="77777777" w:rsidR="00AF660E" w:rsidRDefault="005067A5">
            <w:pPr>
              <w:pStyle w:val="TableParagraph"/>
              <w:spacing w:before="2" w:line="262" w:lineRule="exact"/>
              <w:ind w:left="87" w:right="8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4347" w:type="dxa"/>
          </w:tcPr>
          <w:p w14:paraId="132F472E" w14:textId="77777777" w:rsidR="00AF660E" w:rsidRDefault="005067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5F6E3AAD" w14:textId="77777777">
        <w:trPr>
          <w:trHeight w:val="828"/>
        </w:trPr>
        <w:tc>
          <w:tcPr>
            <w:tcW w:w="593" w:type="dxa"/>
          </w:tcPr>
          <w:p w14:paraId="4C76C126" w14:textId="77777777" w:rsidR="00AF660E" w:rsidRDefault="005067A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1" w:type="dxa"/>
          </w:tcPr>
          <w:p w14:paraId="02DCB277" w14:textId="77777777" w:rsidR="00AF660E" w:rsidRDefault="005067A5">
            <w:pPr>
              <w:pStyle w:val="TableParagraph"/>
              <w:spacing w:before="22" w:line="242" w:lineRule="auto"/>
              <w:ind w:left="441" w:right="123" w:hanging="3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</w:tc>
        <w:tc>
          <w:tcPr>
            <w:tcW w:w="1798" w:type="dxa"/>
          </w:tcPr>
          <w:p w14:paraId="67B722AB" w14:textId="77777777" w:rsidR="00AF660E" w:rsidRDefault="005067A5">
            <w:pPr>
              <w:pStyle w:val="TableParagraph"/>
              <w:spacing w:line="270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77B9F71A" w14:textId="77777777" w:rsidR="00AF660E" w:rsidRDefault="005067A5">
            <w:pPr>
              <w:pStyle w:val="TableParagraph"/>
              <w:spacing w:line="27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14:paraId="34499064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05350E32" w14:textId="77777777" w:rsidR="00AF660E" w:rsidRDefault="005067A5">
            <w:pPr>
              <w:pStyle w:val="TableParagraph"/>
              <w:spacing w:line="262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F660E" w14:paraId="52FB6C8A" w14:textId="77777777">
        <w:trPr>
          <w:trHeight w:val="613"/>
        </w:trPr>
        <w:tc>
          <w:tcPr>
            <w:tcW w:w="593" w:type="dxa"/>
          </w:tcPr>
          <w:p w14:paraId="22CDE6A0" w14:textId="77777777" w:rsidR="00AF660E" w:rsidRDefault="005067A5">
            <w:pPr>
              <w:pStyle w:val="TableParagraph"/>
              <w:spacing w:line="27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1" w:type="dxa"/>
          </w:tcPr>
          <w:p w14:paraId="5015518E" w14:textId="77777777" w:rsidR="00AF660E" w:rsidRDefault="005067A5">
            <w:pPr>
              <w:pStyle w:val="TableParagraph"/>
              <w:spacing w:before="24" w:line="240" w:lineRule="auto"/>
              <w:ind w:left="1223" w:right="444" w:hanging="754"/>
              <w:jc w:val="left"/>
              <w:rPr>
                <w:sz w:val="24"/>
              </w:rPr>
            </w:pPr>
            <w:r>
              <w:rPr>
                <w:sz w:val="24"/>
              </w:rPr>
              <w:t>Уроки ОБЖ «Правила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</w:p>
        </w:tc>
        <w:tc>
          <w:tcPr>
            <w:tcW w:w="1798" w:type="dxa"/>
          </w:tcPr>
          <w:p w14:paraId="5CE68EB9" w14:textId="77777777" w:rsidR="00AF660E" w:rsidRDefault="005067A5">
            <w:pPr>
              <w:pStyle w:val="TableParagraph"/>
              <w:spacing w:line="272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47" w:type="dxa"/>
          </w:tcPr>
          <w:p w14:paraId="13FE3CC1" w14:textId="77777777" w:rsidR="00AF660E" w:rsidRDefault="00AF660E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3"/>
              </w:rPr>
            </w:pPr>
          </w:p>
          <w:p w14:paraId="1B6D8105" w14:textId="77777777" w:rsidR="00AF660E" w:rsidRDefault="005067A5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F660E" w14:paraId="68ED7083" w14:textId="77777777">
        <w:trPr>
          <w:trHeight w:val="1499"/>
        </w:trPr>
        <w:tc>
          <w:tcPr>
            <w:tcW w:w="593" w:type="dxa"/>
          </w:tcPr>
          <w:p w14:paraId="127FCE2A" w14:textId="77777777" w:rsidR="00AF660E" w:rsidRDefault="005067A5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1" w:type="dxa"/>
          </w:tcPr>
          <w:p w14:paraId="4C14E78A" w14:textId="77777777" w:rsidR="00AF660E" w:rsidRDefault="005067A5">
            <w:pPr>
              <w:pStyle w:val="TableParagraph"/>
              <w:spacing w:before="24" w:line="240" w:lineRule="auto"/>
              <w:ind w:left="157" w:right="14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14:paraId="59038182" w14:textId="77777777" w:rsidR="00AF660E" w:rsidRDefault="005067A5">
            <w:pPr>
              <w:pStyle w:val="TableParagraph"/>
              <w:spacing w:before="29" w:line="240" w:lineRule="auto"/>
              <w:ind w:left="157" w:right="149"/>
              <w:rPr>
                <w:sz w:val="24"/>
              </w:rPr>
            </w:pPr>
            <w:r>
              <w:rPr>
                <w:sz w:val="24"/>
              </w:rPr>
              <w:t>«Значение и состав пищи», 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питания», «Нормы питания.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углеводов»</w:t>
            </w:r>
          </w:p>
          <w:p w14:paraId="768C3309" w14:textId="77777777" w:rsidR="00AF660E" w:rsidRDefault="005067A5">
            <w:pPr>
              <w:pStyle w:val="TableParagraph"/>
              <w:spacing w:before="29" w:line="240" w:lineRule="auto"/>
              <w:ind w:left="156" w:righ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14:paraId="7B8EE62A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3420C9E0" w14:textId="77777777" w:rsidR="00AF660E" w:rsidRDefault="005067A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AF660E" w14:paraId="2BD6B171" w14:textId="77777777">
        <w:trPr>
          <w:trHeight w:val="611"/>
        </w:trPr>
        <w:tc>
          <w:tcPr>
            <w:tcW w:w="593" w:type="dxa"/>
          </w:tcPr>
          <w:p w14:paraId="78023F22" w14:textId="77777777" w:rsidR="00AF660E" w:rsidRDefault="005067A5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1" w:type="dxa"/>
          </w:tcPr>
          <w:p w14:paraId="093CEAA0" w14:textId="77777777" w:rsidR="00AF660E" w:rsidRDefault="005067A5">
            <w:pPr>
              <w:pStyle w:val="TableParagraph"/>
              <w:spacing w:before="22" w:line="240" w:lineRule="auto"/>
              <w:ind w:left="1682" w:right="145" w:hanging="1512"/>
              <w:jc w:val="left"/>
              <w:rPr>
                <w:sz w:val="24"/>
              </w:rPr>
            </w:pPr>
            <w:r>
              <w:rPr>
                <w:sz w:val="24"/>
              </w:rPr>
              <w:t>Оформление выставки книг «Здоровое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798" w:type="dxa"/>
          </w:tcPr>
          <w:p w14:paraId="0101A591" w14:textId="77777777" w:rsidR="00AF660E" w:rsidRDefault="005067A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47" w:type="dxa"/>
          </w:tcPr>
          <w:p w14:paraId="373949F3" w14:textId="77777777" w:rsidR="00AF660E" w:rsidRDefault="005067A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AF660E" w14:paraId="17304ECE" w14:textId="77777777">
        <w:trPr>
          <w:trHeight w:val="275"/>
        </w:trPr>
        <w:tc>
          <w:tcPr>
            <w:tcW w:w="593" w:type="dxa"/>
          </w:tcPr>
          <w:p w14:paraId="666209E6" w14:textId="77777777" w:rsidR="00AF660E" w:rsidRDefault="005067A5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1" w:type="dxa"/>
          </w:tcPr>
          <w:p w14:paraId="5A22B231" w14:textId="77777777" w:rsidR="00AF660E" w:rsidRDefault="005067A5">
            <w:pPr>
              <w:pStyle w:val="TableParagraph"/>
              <w:spacing w:line="256" w:lineRule="exact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798" w:type="dxa"/>
          </w:tcPr>
          <w:p w14:paraId="001AE263" w14:textId="77777777" w:rsidR="00AF660E" w:rsidRDefault="005067A5">
            <w:pPr>
              <w:pStyle w:val="TableParagraph"/>
              <w:spacing w:line="256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226BA89D" w14:textId="77777777" w:rsidR="00AF660E" w:rsidRDefault="005067A5">
            <w:pPr>
              <w:pStyle w:val="TableParagraph"/>
              <w:spacing w:line="25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</w:tbl>
    <w:p w14:paraId="334BE671" w14:textId="77777777" w:rsidR="00AF660E" w:rsidRDefault="00AF660E">
      <w:pPr>
        <w:spacing w:line="256" w:lineRule="exact"/>
        <w:rPr>
          <w:sz w:val="24"/>
        </w:rPr>
        <w:sectPr w:rsidR="00AF660E">
          <w:pgSz w:w="11910" w:h="16840"/>
          <w:pgMar w:top="11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21"/>
        <w:gridCol w:w="1798"/>
        <w:gridCol w:w="4347"/>
      </w:tblGrid>
      <w:tr w:rsidR="00AF660E" w14:paraId="4112B6B4" w14:textId="77777777">
        <w:trPr>
          <w:trHeight w:val="614"/>
        </w:trPr>
        <w:tc>
          <w:tcPr>
            <w:tcW w:w="593" w:type="dxa"/>
          </w:tcPr>
          <w:p w14:paraId="01D439F9" w14:textId="77777777" w:rsidR="00AF660E" w:rsidRDefault="005067A5">
            <w:pPr>
              <w:pStyle w:val="TableParagraph"/>
              <w:spacing w:line="272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1" w:type="dxa"/>
          </w:tcPr>
          <w:p w14:paraId="45C0AC6B" w14:textId="77777777" w:rsidR="00AF660E" w:rsidRDefault="005067A5">
            <w:pPr>
              <w:pStyle w:val="TableParagraph"/>
              <w:spacing w:before="24" w:line="240" w:lineRule="auto"/>
              <w:ind w:left="710" w:right="363" w:hanging="324"/>
              <w:jc w:val="left"/>
              <w:rPr>
                <w:sz w:val="24"/>
              </w:rPr>
            </w:pPr>
            <w:r>
              <w:rPr>
                <w:sz w:val="24"/>
              </w:rPr>
              <w:t>Беседа с девушками «Анорексия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798" w:type="dxa"/>
          </w:tcPr>
          <w:p w14:paraId="0BA37019" w14:textId="77777777" w:rsidR="00AF660E" w:rsidRDefault="005067A5">
            <w:pPr>
              <w:pStyle w:val="TableParagraph"/>
              <w:spacing w:line="272" w:lineRule="exact"/>
              <w:ind w:left="83" w:right="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47" w:type="dxa"/>
          </w:tcPr>
          <w:p w14:paraId="181036CB" w14:textId="77777777" w:rsidR="00AF660E" w:rsidRDefault="005067A5">
            <w:pPr>
              <w:pStyle w:val="TableParagraph"/>
              <w:spacing w:line="27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AF660E" w14:paraId="26F58560" w14:textId="77777777">
        <w:trPr>
          <w:trHeight w:val="551"/>
        </w:trPr>
        <w:tc>
          <w:tcPr>
            <w:tcW w:w="593" w:type="dxa"/>
          </w:tcPr>
          <w:p w14:paraId="05F7F0A2" w14:textId="77777777" w:rsidR="00AF660E" w:rsidRDefault="005067A5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1" w:type="dxa"/>
          </w:tcPr>
          <w:p w14:paraId="13D73725" w14:textId="77777777" w:rsidR="00AF660E" w:rsidRDefault="005067A5">
            <w:pPr>
              <w:pStyle w:val="TableParagraph"/>
              <w:ind w:left="157" w:right="15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  <w:p w14:paraId="426B3413" w14:textId="77777777" w:rsidR="00AF660E" w:rsidRDefault="005067A5">
            <w:pPr>
              <w:pStyle w:val="TableParagraph"/>
              <w:spacing w:line="262" w:lineRule="exact"/>
              <w:ind w:left="157" w:right="148"/>
              <w:rPr>
                <w:sz w:val="24"/>
              </w:rPr>
            </w:pPr>
            <w:r>
              <w:rPr>
                <w:sz w:val="24"/>
              </w:rPr>
              <w:t>питании</w:t>
            </w:r>
          </w:p>
        </w:tc>
        <w:tc>
          <w:tcPr>
            <w:tcW w:w="1798" w:type="dxa"/>
          </w:tcPr>
          <w:p w14:paraId="25B98822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347" w:type="dxa"/>
          </w:tcPr>
          <w:p w14:paraId="59A841EA" w14:textId="77777777" w:rsidR="00AF660E" w:rsidRDefault="005067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AF660E" w14:paraId="12BAC4DD" w14:textId="77777777">
        <w:trPr>
          <w:trHeight w:val="275"/>
        </w:trPr>
        <w:tc>
          <w:tcPr>
            <w:tcW w:w="11059" w:type="dxa"/>
            <w:gridSpan w:val="4"/>
          </w:tcPr>
          <w:p w14:paraId="340A85C6" w14:textId="77777777" w:rsidR="00AF660E" w:rsidRDefault="005067A5">
            <w:pPr>
              <w:pStyle w:val="TableParagraph"/>
              <w:spacing w:line="256" w:lineRule="exact"/>
              <w:ind w:left="1985" w:right="198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F660E" w14:paraId="1270B210" w14:textId="77777777">
        <w:trPr>
          <w:trHeight w:val="1103"/>
        </w:trPr>
        <w:tc>
          <w:tcPr>
            <w:tcW w:w="593" w:type="dxa"/>
          </w:tcPr>
          <w:p w14:paraId="221F1426" w14:textId="77777777" w:rsidR="00AF660E" w:rsidRDefault="005067A5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14:paraId="1D54C2AF" w14:textId="77777777" w:rsidR="00AF660E" w:rsidRDefault="005067A5">
            <w:pPr>
              <w:pStyle w:val="TableParagraph"/>
              <w:ind w:left="945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  <w:p w14:paraId="57BD74FC" w14:textId="77777777" w:rsidR="00AF660E" w:rsidRDefault="005067A5">
            <w:pPr>
              <w:pStyle w:val="TableParagraph"/>
              <w:spacing w:line="240" w:lineRule="auto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1A3DD758" w14:textId="77777777" w:rsidR="00AF660E" w:rsidRDefault="005067A5">
            <w:pPr>
              <w:pStyle w:val="TableParagraph"/>
              <w:spacing w:line="240" w:lineRule="auto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98" w:type="dxa"/>
          </w:tcPr>
          <w:p w14:paraId="517AFEBE" w14:textId="77777777" w:rsidR="00AF660E" w:rsidRDefault="005067A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768BAC91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676825F1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218484B7" w14:textId="77777777" w:rsidR="00AF660E" w:rsidRDefault="005067A5">
            <w:pPr>
              <w:pStyle w:val="TableParagraph"/>
              <w:spacing w:line="262" w:lineRule="exact"/>
              <w:ind w:left="85" w:right="8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47" w:type="dxa"/>
          </w:tcPr>
          <w:p w14:paraId="73E4251D" w14:textId="77777777" w:rsidR="00AF660E" w:rsidRDefault="005067A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09E48D88" w14:textId="77777777">
        <w:trPr>
          <w:trHeight w:val="1656"/>
        </w:trPr>
        <w:tc>
          <w:tcPr>
            <w:tcW w:w="593" w:type="dxa"/>
          </w:tcPr>
          <w:p w14:paraId="086BD247" w14:textId="77777777" w:rsidR="00AF660E" w:rsidRDefault="005067A5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14:paraId="2B6EA5B1" w14:textId="77777777" w:rsidR="00AF660E" w:rsidRDefault="005067A5">
            <w:pPr>
              <w:pStyle w:val="TableParagraph"/>
              <w:spacing w:line="240" w:lineRule="auto"/>
              <w:ind w:left="157" w:right="149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98" w:type="dxa"/>
          </w:tcPr>
          <w:p w14:paraId="4ED73E1C" w14:textId="77777777" w:rsidR="00AF660E" w:rsidRDefault="005067A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276849A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07C9C5EA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62BA5DCC" w14:textId="77777777" w:rsidR="00AF660E" w:rsidRDefault="005067A5">
            <w:pPr>
              <w:pStyle w:val="TableParagraph"/>
              <w:spacing w:line="240" w:lineRule="auto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2AD595E" w14:textId="77777777" w:rsidR="00AF660E" w:rsidRDefault="005067A5">
            <w:pPr>
              <w:pStyle w:val="TableParagraph"/>
              <w:spacing w:line="270" w:lineRule="atLeast"/>
              <w:ind w:left="87" w:right="7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347" w:type="dxa"/>
          </w:tcPr>
          <w:p w14:paraId="6F4A2118" w14:textId="77777777" w:rsidR="00AF660E" w:rsidRDefault="005067A5">
            <w:pPr>
              <w:pStyle w:val="TableParagraph"/>
              <w:spacing w:line="480" w:lineRule="auto"/>
              <w:ind w:left="950" w:right="923" w:hanging="1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AF660E" w14:paraId="5AC35169" w14:textId="77777777">
        <w:trPr>
          <w:trHeight w:val="1103"/>
        </w:trPr>
        <w:tc>
          <w:tcPr>
            <w:tcW w:w="593" w:type="dxa"/>
          </w:tcPr>
          <w:p w14:paraId="20165EF8" w14:textId="77777777" w:rsidR="00AF660E" w:rsidRDefault="005067A5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14:paraId="15460B4A" w14:textId="77777777" w:rsidR="00AF660E" w:rsidRDefault="005067A5">
            <w:pPr>
              <w:pStyle w:val="TableParagraph"/>
              <w:spacing w:line="240" w:lineRule="auto"/>
              <w:ind w:left="429" w:right="420" w:firstLine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3B2BDC64" w14:textId="77777777" w:rsidR="00AF660E" w:rsidRDefault="005067A5">
            <w:pPr>
              <w:pStyle w:val="TableParagraph"/>
              <w:spacing w:line="262" w:lineRule="exact"/>
              <w:ind w:left="300"/>
              <w:jc w:val="both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798" w:type="dxa"/>
          </w:tcPr>
          <w:p w14:paraId="1CB2BF3F" w14:textId="77777777" w:rsidR="00AF660E" w:rsidRDefault="005067A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7" w:type="dxa"/>
          </w:tcPr>
          <w:p w14:paraId="105FA257" w14:textId="77777777" w:rsidR="00AF660E" w:rsidRDefault="005067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FE39DE6" w14:textId="77777777" w:rsidR="00AF660E" w:rsidRDefault="00AF660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1A2D6689" w14:textId="77777777" w:rsidR="00AF660E" w:rsidRDefault="005067A5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60E" w14:paraId="5DF9303B" w14:textId="77777777">
        <w:trPr>
          <w:trHeight w:val="551"/>
        </w:trPr>
        <w:tc>
          <w:tcPr>
            <w:tcW w:w="593" w:type="dxa"/>
          </w:tcPr>
          <w:p w14:paraId="12171977" w14:textId="77777777" w:rsidR="00AF660E" w:rsidRDefault="005067A5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14:paraId="1B38A86C" w14:textId="77777777" w:rsidR="00AF660E" w:rsidRDefault="005067A5">
            <w:pPr>
              <w:pStyle w:val="TableParagraph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7A207EE" w14:textId="77777777" w:rsidR="00AF660E" w:rsidRDefault="005067A5">
            <w:pPr>
              <w:pStyle w:val="TableParagraph"/>
              <w:spacing w:line="262" w:lineRule="exact"/>
              <w:ind w:left="746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98" w:type="dxa"/>
          </w:tcPr>
          <w:p w14:paraId="4E17275A" w14:textId="77777777" w:rsidR="00AF660E" w:rsidRDefault="005067A5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694D8521" w14:textId="77777777" w:rsidR="00AF660E" w:rsidRDefault="005067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F660E" w14:paraId="30B580F4" w14:textId="77777777">
        <w:trPr>
          <w:trHeight w:val="553"/>
        </w:trPr>
        <w:tc>
          <w:tcPr>
            <w:tcW w:w="593" w:type="dxa"/>
          </w:tcPr>
          <w:p w14:paraId="3BBC4131" w14:textId="77777777" w:rsidR="00AF660E" w:rsidRDefault="005067A5">
            <w:pPr>
              <w:pStyle w:val="TableParagraph"/>
              <w:spacing w:line="272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14:paraId="401DD502" w14:textId="77777777" w:rsidR="00AF660E" w:rsidRDefault="005067A5">
            <w:pPr>
              <w:pStyle w:val="TableParagraph"/>
              <w:spacing w:line="272" w:lineRule="exact"/>
              <w:ind w:left="157" w:right="15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53819042" w14:textId="77777777" w:rsidR="00AF660E" w:rsidRDefault="005067A5">
            <w:pPr>
              <w:pStyle w:val="TableParagraph"/>
              <w:spacing w:line="262" w:lineRule="exact"/>
              <w:ind w:left="155" w:right="150"/>
              <w:rPr>
                <w:sz w:val="24"/>
              </w:rPr>
            </w:pPr>
            <w:r>
              <w:rPr>
                <w:sz w:val="24"/>
              </w:rPr>
              <w:t>ежедневного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798" w:type="dxa"/>
          </w:tcPr>
          <w:p w14:paraId="2C880859" w14:textId="77777777" w:rsidR="00AF660E" w:rsidRDefault="005067A5">
            <w:pPr>
              <w:pStyle w:val="TableParagraph"/>
              <w:spacing w:line="272" w:lineRule="exact"/>
              <w:ind w:left="84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47" w:type="dxa"/>
          </w:tcPr>
          <w:p w14:paraId="79B50609" w14:textId="77777777" w:rsidR="00AF660E" w:rsidRDefault="005067A5">
            <w:pPr>
              <w:pStyle w:val="TableParagraph"/>
              <w:spacing w:line="272" w:lineRule="exact"/>
              <w:ind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bookmarkEnd w:id="0"/>
    </w:tbl>
    <w:p w14:paraId="3E20E9E1" w14:textId="77777777" w:rsidR="005067A5" w:rsidRDefault="005067A5"/>
    <w:sectPr w:rsidR="005067A5" w:rsidSect="00AF660E">
      <w:pgSz w:w="11910" w:h="16840"/>
      <w:pgMar w:top="11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60E"/>
    <w:rsid w:val="001B7B5B"/>
    <w:rsid w:val="001D50B1"/>
    <w:rsid w:val="002D3044"/>
    <w:rsid w:val="005067A5"/>
    <w:rsid w:val="006863CE"/>
    <w:rsid w:val="007F60B4"/>
    <w:rsid w:val="0089203E"/>
    <w:rsid w:val="00964213"/>
    <w:rsid w:val="00AF660E"/>
    <w:rsid w:val="00D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7F29"/>
  <w15:docId w15:val="{E6E91C66-1C0D-4120-87FD-8E7AB65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60E"/>
    <w:rPr>
      <w:rFonts w:ascii="Trebuchet MS" w:eastAsia="Trebuchet MS" w:hAnsi="Trebuchet MS" w:cs="Trebuchet MS"/>
      <w:sz w:val="24"/>
      <w:szCs w:val="24"/>
    </w:rPr>
  </w:style>
  <w:style w:type="paragraph" w:styleId="a4">
    <w:name w:val="Title"/>
    <w:basedOn w:val="a"/>
    <w:uiPriority w:val="1"/>
    <w:qFormat/>
    <w:rsid w:val="00AF660E"/>
    <w:pPr>
      <w:ind w:left="1790" w:right="9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660E"/>
  </w:style>
  <w:style w:type="paragraph" w:customStyle="1" w:styleId="TableParagraph">
    <w:name w:val="Table Paragraph"/>
    <w:basedOn w:val="a"/>
    <w:uiPriority w:val="1"/>
    <w:qFormat/>
    <w:rsid w:val="00AF660E"/>
    <w:pPr>
      <w:spacing w:line="269" w:lineRule="exact"/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64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2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2024-11-18T13:11:00Z</cp:lastPrinted>
  <dcterms:created xsi:type="dcterms:W3CDTF">2023-10-03T11:04:00Z</dcterms:created>
  <dcterms:modified xsi:type="dcterms:W3CDTF">2024-11-18T13:13:00Z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